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9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155E71" w14:paraId="3CDBA436" w14:textId="77777777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2DBB7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3D3E5" w14:textId="77777777" w:rsidR="00155E71" w:rsidRDefault="0092066F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Autumn A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4DEEC" w14:textId="77777777" w:rsidR="00155E71" w:rsidRDefault="0092066F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Autumn B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8B855" w14:textId="77777777" w:rsidR="00155E71" w:rsidRDefault="0092066F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Spring A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4825A" w14:textId="77777777" w:rsidR="00155E71" w:rsidRDefault="0092066F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Spring B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978B5" w14:textId="77777777" w:rsidR="00155E71" w:rsidRDefault="0092066F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Summer A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89291" w14:textId="77777777" w:rsidR="00155E71" w:rsidRDefault="0092066F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Summer B</w:t>
            </w:r>
          </w:p>
        </w:tc>
      </w:tr>
      <w:tr w:rsidR="00155E71" w14:paraId="3AB82CB2" w14:textId="77777777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775CC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Theme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EE634" w14:textId="77777777" w:rsidR="00155E71" w:rsidRDefault="00155E71">
            <w:pPr>
              <w:spacing w:after="0"/>
              <w:jc w:val="center"/>
              <w:rPr>
                <w:b/>
                <w:bCs/>
              </w:rPr>
            </w:pPr>
          </w:p>
          <w:p w14:paraId="6BC24396" w14:textId="77777777" w:rsidR="00155E71" w:rsidRDefault="0092066F">
            <w:pPr>
              <w:spacing w:after="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26C6713" wp14:editId="33BAFA74">
                  <wp:simplePos x="0" y="0"/>
                  <wp:positionH relativeFrom="column">
                    <wp:posOffset>123992</wp:posOffset>
                  </wp:positionH>
                  <wp:positionV relativeFrom="paragraph">
                    <wp:posOffset>3127</wp:posOffset>
                  </wp:positionV>
                  <wp:extent cx="885715" cy="866668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918" y="20903"/>
                      <wp:lineTo x="20918" y="0"/>
                      <wp:lineTo x="0" y="0"/>
                    </wp:wrapPolygon>
                  </wp:wrapTight>
                  <wp:docPr id="2036677934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715" cy="866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</w:rPr>
              <w:t>Let’s Explore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7C483" w14:textId="77777777" w:rsidR="00155E71" w:rsidRDefault="00155E71">
            <w:pPr>
              <w:spacing w:after="0"/>
              <w:jc w:val="center"/>
              <w:rPr>
                <w:b/>
                <w:bCs/>
              </w:rPr>
            </w:pPr>
          </w:p>
          <w:p w14:paraId="3D2A822C" w14:textId="77777777" w:rsidR="00155E71" w:rsidRDefault="0092066F">
            <w:pPr>
              <w:spacing w:after="0"/>
              <w:jc w:val="center"/>
            </w:pPr>
            <w:r>
              <w:rPr>
                <w:noProof/>
              </w:rPr>
              <w:drawing>
                <wp:inline distT="0" distB="0" distL="0" distR="0" wp14:anchorId="2726F09C" wp14:editId="1BE95A8E">
                  <wp:extent cx="885715" cy="866668"/>
                  <wp:effectExtent l="0" t="0" r="0" b="0"/>
                  <wp:docPr id="1273846475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715" cy="866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</w:rPr>
              <w:t>Marvellous Machines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0AEBF" w14:textId="77777777" w:rsidR="00155E71" w:rsidRDefault="0092066F">
            <w:pPr>
              <w:spacing w:after="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243B0CE" wp14:editId="59E2CA04">
                  <wp:simplePos x="0" y="0"/>
                  <wp:positionH relativeFrom="column">
                    <wp:posOffset>123187</wp:posOffset>
                  </wp:positionH>
                  <wp:positionV relativeFrom="paragraph">
                    <wp:posOffset>180667</wp:posOffset>
                  </wp:positionV>
                  <wp:extent cx="885715" cy="866668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918" y="20903"/>
                      <wp:lineTo x="20918" y="0"/>
                      <wp:lineTo x="0" y="0"/>
                    </wp:wrapPolygon>
                  </wp:wrapTight>
                  <wp:docPr id="1011562587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715" cy="866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ACCAA48" w14:textId="77777777" w:rsidR="00155E71" w:rsidRDefault="0092066F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Long Ago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D5E47" w14:textId="77777777" w:rsidR="00155E71" w:rsidRDefault="0092066F">
            <w:pPr>
              <w:spacing w:after="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C6CECF8" wp14:editId="29CBC70D">
                  <wp:simplePos x="0" y="0"/>
                  <wp:positionH relativeFrom="column">
                    <wp:posOffset>92262</wp:posOffset>
                  </wp:positionH>
                  <wp:positionV relativeFrom="paragraph">
                    <wp:posOffset>132203</wp:posOffset>
                  </wp:positionV>
                  <wp:extent cx="885715" cy="866668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918" y="20903"/>
                      <wp:lineTo x="20918" y="0"/>
                      <wp:lineTo x="0" y="0"/>
                    </wp:wrapPolygon>
                  </wp:wrapTight>
                  <wp:docPr id="1373844248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715" cy="866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</w:rPr>
              <w:t>Ready, Steady, Grow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6A6A2" w14:textId="77777777" w:rsidR="00155E71" w:rsidRDefault="0092066F">
            <w:pPr>
              <w:spacing w:after="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9A0195D" wp14:editId="5DF9BDE1">
                  <wp:simplePos x="0" y="0"/>
                  <wp:positionH relativeFrom="column">
                    <wp:posOffset>74413</wp:posOffset>
                  </wp:positionH>
                  <wp:positionV relativeFrom="paragraph">
                    <wp:posOffset>168798</wp:posOffset>
                  </wp:positionV>
                  <wp:extent cx="885715" cy="866668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918" y="20903"/>
                      <wp:lineTo x="20918" y="0"/>
                      <wp:lineTo x="0" y="0"/>
                    </wp:wrapPolygon>
                  </wp:wrapTight>
                  <wp:docPr id="204108118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715" cy="866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</w:rPr>
              <w:t>Animal Safari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34A5A" w14:textId="77777777" w:rsidR="00155E71" w:rsidRDefault="0092066F">
            <w:pPr>
              <w:spacing w:after="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0F64A50" wp14:editId="138DB648">
                  <wp:simplePos x="0" y="0"/>
                  <wp:positionH relativeFrom="column">
                    <wp:posOffset>79497</wp:posOffset>
                  </wp:positionH>
                  <wp:positionV relativeFrom="paragraph">
                    <wp:posOffset>168798</wp:posOffset>
                  </wp:positionV>
                  <wp:extent cx="885715" cy="866668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918" y="20903"/>
                      <wp:lineTo x="20918" y="0"/>
                      <wp:lineTo x="0" y="0"/>
                    </wp:wrapPolygon>
                  </wp:wrapTight>
                  <wp:docPr id="1421084618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715" cy="866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</w:rPr>
              <w:t>On the Beach</w:t>
            </w:r>
          </w:p>
        </w:tc>
      </w:tr>
      <w:tr w:rsidR="00155E71" w14:paraId="3D4B6201" w14:textId="77777777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785E0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Focus Topics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7BAB7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Starting school</w:t>
            </w:r>
          </w:p>
          <w:p w14:paraId="63C2DE3D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My new class</w:t>
            </w:r>
          </w:p>
          <w:p w14:paraId="45D4A93E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Our School Community</w:t>
            </w:r>
          </w:p>
          <w:p w14:paraId="0A6D9C9F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Our local area</w:t>
            </w:r>
          </w:p>
          <w:p w14:paraId="2A1E4539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Buildings in our local area</w:t>
            </w:r>
          </w:p>
          <w:p w14:paraId="66525DCB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(Stories from staff members)</w:t>
            </w:r>
          </w:p>
          <w:p w14:paraId="00E51688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E1474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Machines</w:t>
            </w:r>
          </w:p>
          <w:p w14:paraId="1E839710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Vehicles</w:t>
            </w:r>
          </w:p>
          <w:p w14:paraId="3946F5A3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Emergency Vehicles</w:t>
            </w:r>
          </w:p>
          <w:p w14:paraId="724A4A39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Robots</w:t>
            </w:r>
          </w:p>
          <w:p w14:paraId="270E6F02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Puppets</w:t>
            </w:r>
          </w:p>
          <w:p w14:paraId="6FC574C5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(Haynes Motor Museum Visit)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D89A1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Memories</w:t>
            </w:r>
          </w:p>
          <w:p w14:paraId="593593DE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Our Families are Unique and Special</w:t>
            </w:r>
          </w:p>
          <w:p w14:paraId="77769632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Traditional tales from the past</w:t>
            </w:r>
          </w:p>
          <w:p w14:paraId="1B6CE13F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(Visitors with artifacts from past)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9E2B6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Growing plants</w:t>
            </w:r>
          </w:p>
          <w:p w14:paraId="054B3C22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Food from around the World</w:t>
            </w:r>
          </w:p>
          <w:p w14:paraId="324E99ED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Healthy living</w:t>
            </w:r>
          </w:p>
          <w:p w14:paraId="0C73EE12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Animal babies</w:t>
            </w:r>
          </w:p>
          <w:p w14:paraId="5680DB44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(Local Farm Visit)</w:t>
            </w:r>
          </w:p>
          <w:p w14:paraId="2868986C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C1D1B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Different types of animals</w:t>
            </w:r>
          </w:p>
          <w:p w14:paraId="18E585A7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Habitats</w:t>
            </w:r>
          </w:p>
          <w:p w14:paraId="38452046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Africa</w:t>
            </w:r>
          </w:p>
          <w:p w14:paraId="00704319" w14:textId="2487A6A8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Looking after our planet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AB480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The Sea</w:t>
            </w:r>
          </w:p>
          <w:p w14:paraId="147B88F7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Rock pools</w:t>
            </w:r>
          </w:p>
          <w:p w14:paraId="6242317D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Sea creatures</w:t>
            </w:r>
          </w:p>
          <w:p w14:paraId="2071665F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Keeping the oceans clean</w:t>
            </w:r>
          </w:p>
          <w:p w14:paraId="39711BCF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Boats</w:t>
            </w:r>
          </w:p>
          <w:p w14:paraId="4344B11C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Pirates</w:t>
            </w:r>
          </w:p>
        </w:tc>
      </w:tr>
      <w:tr w:rsidR="00155E71" w14:paraId="781CCD79" w14:textId="77777777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B8A3F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Key Texts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4A1C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We’re going on a Bear Hunt</w:t>
            </w:r>
          </w:p>
          <w:p w14:paraId="00ED236E" w14:textId="0013CA84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Mr Guppy’s Outing</w:t>
            </w:r>
          </w:p>
          <w:p w14:paraId="2474EDA2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The Colour Monster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D1BF2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Mrs Armitage on Wheels</w:t>
            </w:r>
          </w:p>
          <w:p w14:paraId="3BB5EBD1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The Naughty Bus</w:t>
            </w:r>
          </w:p>
          <w:p w14:paraId="4D248B67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The 3 Little Pigs</w:t>
            </w:r>
          </w:p>
          <w:p w14:paraId="0E04C1BE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Stick Man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948E6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 xml:space="preserve">The Growing Story </w:t>
            </w:r>
          </w:p>
          <w:p w14:paraId="18BE8636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Little Red Riding Hood</w:t>
            </w:r>
          </w:p>
          <w:p w14:paraId="602F733F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There is no Big Bad Wolf in this story</w:t>
            </w:r>
          </w:p>
          <w:p w14:paraId="1765297B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Jack and the Beanstalk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51540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The Enormous Turnip</w:t>
            </w:r>
          </w:p>
          <w:p w14:paraId="3B3CE941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The Little Red Hen</w:t>
            </w:r>
          </w:p>
          <w:p w14:paraId="2ACD3483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The Extraordinary Gardener</w:t>
            </w:r>
          </w:p>
          <w:p w14:paraId="1D644D86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Tad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ECF8B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Dear Zoo</w:t>
            </w:r>
          </w:p>
          <w:p w14:paraId="696CD45F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Handa’s Surprise</w:t>
            </w:r>
          </w:p>
          <w:p w14:paraId="0F1C284A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Monkey Puzzle</w:t>
            </w:r>
          </w:p>
          <w:p w14:paraId="46426850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 xml:space="preserve">The Very Hungry Caterpillar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89F33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The See Saw</w:t>
            </w:r>
          </w:p>
          <w:p w14:paraId="6BF05512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Tiddler</w:t>
            </w:r>
          </w:p>
          <w:p w14:paraId="7DFC82F4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The Hare and the Tortoise</w:t>
            </w:r>
          </w:p>
          <w:p w14:paraId="5B38CEBD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What makes me a me?</w:t>
            </w:r>
          </w:p>
          <w:p w14:paraId="2D600B7E" w14:textId="77777777" w:rsidR="00155E71" w:rsidRDefault="00155E71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</w:p>
          <w:p w14:paraId="58A5AAA7" w14:textId="77777777" w:rsidR="00155E71" w:rsidRDefault="00155E71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</w:p>
          <w:p w14:paraId="6690A640" w14:textId="77777777" w:rsidR="00155E71" w:rsidRDefault="00155E71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</w:p>
          <w:p w14:paraId="5646E06E" w14:textId="77777777" w:rsidR="00155E71" w:rsidRDefault="00155E71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</w:p>
        </w:tc>
      </w:tr>
      <w:tr w:rsidR="00155E71" w14:paraId="41983AC6" w14:textId="77777777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3A248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Mini Project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5596F" w14:textId="77777777" w:rsidR="00155E71" w:rsidRDefault="0092066F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Build it up!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4B06C" w14:textId="77777777" w:rsidR="00155E71" w:rsidRDefault="0092066F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Puppets and Pop Ups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0E273" w14:textId="77777777" w:rsidR="00155E71" w:rsidRDefault="0092066F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Stories and Rhymes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C06A2" w14:textId="77777777" w:rsidR="00155E71" w:rsidRDefault="0092066F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Signs of Spring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738D1" w14:textId="77777777" w:rsidR="00155E71" w:rsidRDefault="0092066F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Creep, Crawl and Wriggle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B53BD" w14:textId="77777777" w:rsidR="00155E71" w:rsidRDefault="0092066F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Splash</w:t>
            </w:r>
          </w:p>
        </w:tc>
      </w:tr>
      <w:tr w:rsidR="00155E71" w14:paraId="6FECF763" w14:textId="77777777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391DA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lastRenderedPageBreak/>
              <w:t>Key Moments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F1C74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Harvest</w:t>
            </w:r>
          </w:p>
          <w:p w14:paraId="31837A30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Autumn Trail</w:t>
            </w:r>
          </w:p>
          <w:p w14:paraId="1BF35A95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Black history month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6C31E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Halloween</w:t>
            </w:r>
          </w:p>
          <w:p w14:paraId="6CD8508E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Remembrance Day</w:t>
            </w:r>
          </w:p>
          <w:p w14:paraId="41973EB0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Diwali</w:t>
            </w:r>
          </w:p>
          <w:p w14:paraId="624CBD61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Guy Fawkes</w:t>
            </w:r>
          </w:p>
          <w:p w14:paraId="350A0B1B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Nativity</w:t>
            </w:r>
          </w:p>
          <w:p w14:paraId="5D58CE9E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Christmas</w:t>
            </w:r>
          </w:p>
          <w:p w14:paraId="32FB6C00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B055A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Winter Walk</w:t>
            </w:r>
          </w:p>
          <w:p w14:paraId="0EB9473B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Valentines Day</w:t>
            </w:r>
          </w:p>
          <w:p w14:paraId="74EE6DE2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Pancake Day</w:t>
            </w:r>
          </w:p>
          <w:p w14:paraId="79FA73EE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Chinese New Year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E62FB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World Book Day</w:t>
            </w:r>
          </w:p>
          <w:p w14:paraId="2C67F1DB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Mother’s Day</w:t>
            </w:r>
          </w:p>
          <w:p w14:paraId="2AB61AA7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British science week</w:t>
            </w:r>
          </w:p>
          <w:p w14:paraId="27294612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Easter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1EC5D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Eid</w:t>
            </w:r>
          </w:p>
          <w:p w14:paraId="2E85A518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Earth Day</w:t>
            </w:r>
          </w:p>
          <w:p w14:paraId="581B668E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St George’s Day</w:t>
            </w:r>
          </w:p>
          <w:p w14:paraId="2E3A3173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Caterpillar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7D6C8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Sports Day</w:t>
            </w:r>
          </w:p>
          <w:p w14:paraId="3B476D81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Transition</w:t>
            </w:r>
          </w:p>
          <w:p w14:paraId="3E40C634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Father’s Day</w:t>
            </w:r>
          </w:p>
          <w:p w14:paraId="560098A6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Healthy Eating Week</w:t>
            </w:r>
          </w:p>
        </w:tc>
      </w:tr>
      <w:tr w:rsidR="00155E71" w14:paraId="70BB10BA" w14:textId="77777777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B7E0F" w14:textId="77777777" w:rsidR="00155E71" w:rsidRDefault="0092066F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Additional Texts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FF146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Perfectly Norman</w:t>
            </w:r>
          </w:p>
          <w:p w14:paraId="5A57CC97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Ruby’s Worry</w:t>
            </w:r>
          </w:p>
          <w:p w14:paraId="7550A59A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One Tiny Dot</w:t>
            </w:r>
          </w:p>
          <w:p w14:paraId="31EE029A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The Rainbow Fish</w:t>
            </w:r>
          </w:p>
          <w:p w14:paraId="12E698F4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Little Glow</w:t>
            </w:r>
          </w:p>
          <w:p w14:paraId="3386754D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EC857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Room on the Broom</w:t>
            </w:r>
          </w:p>
          <w:p w14:paraId="11688262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Funnybones</w:t>
            </w:r>
          </w:p>
          <w:p w14:paraId="715E95BB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The Most Magnificent Thing!</w:t>
            </w:r>
          </w:p>
          <w:p w14:paraId="54A3269C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How to Catch a Star</w:t>
            </w:r>
          </w:p>
          <w:p w14:paraId="120D1C4C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The Jolly Christmas Postman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3391F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How to Catch a Star</w:t>
            </w:r>
          </w:p>
          <w:p w14:paraId="42B325DD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Can’t you sleep little bear</w:t>
            </w:r>
          </w:p>
          <w:p w14:paraId="6DC073B0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Lost and Found</w:t>
            </w:r>
          </w:p>
          <w:p w14:paraId="0B231011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The Marvellous Moon Map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C09A8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Supertato</w:t>
            </w:r>
          </w:p>
          <w:p w14:paraId="437B55B0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A squash and a squeeze</w:t>
            </w:r>
          </w:p>
          <w:p w14:paraId="6D930ABD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Rosie’s Walk</w:t>
            </w:r>
          </w:p>
          <w:p w14:paraId="3D0FF1A4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Handa’s surprise</w:t>
            </w:r>
          </w:p>
          <w:p w14:paraId="27B5F985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Baby goes to market</w:t>
            </w:r>
          </w:p>
          <w:p w14:paraId="0B322E19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Bog Baby</w:t>
            </w:r>
          </w:p>
          <w:p w14:paraId="1F1F3333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Oi Frog!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BF543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The Lion Inside</w:t>
            </w:r>
          </w:p>
          <w:p w14:paraId="7EFCB49F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Elmer</w:t>
            </w:r>
          </w:p>
          <w:p w14:paraId="3FAA3B30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Superworm</w:t>
            </w:r>
          </w:p>
          <w:p w14:paraId="00AD6AFF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A Bouquet of Butterflies</w:t>
            </w:r>
          </w:p>
          <w:p w14:paraId="17EE61DA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C97ED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Somebody swallowed Stanley</w:t>
            </w:r>
          </w:p>
          <w:p w14:paraId="5CCD391F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The Snail and the Whale</w:t>
            </w:r>
          </w:p>
          <w:p w14:paraId="48155089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Up and Down</w:t>
            </w:r>
          </w:p>
          <w:p w14:paraId="74BF7A13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55E71" w14:paraId="64388828" w14:textId="77777777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DAA14" w14:textId="77777777" w:rsidR="00155E71" w:rsidRDefault="0092066F">
            <w:pPr>
              <w:spacing w:after="0"/>
            </w:pPr>
            <w:r>
              <w:rPr>
                <w:rFonts w:cs="Calibri"/>
                <w:b/>
                <w:bCs/>
                <w:sz w:val="24"/>
                <w:szCs w:val="24"/>
              </w:rPr>
              <w:t xml:space="preserve">Maths </w:t>
            </w:r>
          </w:p>
          <w:p w14:paraId="16F29A82" w14:textId="77777777" w:rsidR="00155E71" w:rsidRDefault="00155E71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</w:p>
          <w:p w14:paraId="741E2D83" w14:textId="77777777" w:rsidR="00155E71" w:rsidRDefault="00155E71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4F4F3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Explore composition of number to 5 (Subitising, matching, counting skills)</w:t>
            </w:r>
          </w:p>
          <w:p w14:paraId="52F5D994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  <w:p w14:paraId="3CA8F1A9" w14:textId="77777777" w:rsidR="00155E71" w:rsidRDefault="0092066F">
            <w:pPr>
              <w:spacing w:after="0"/>
            </w:pPr>
            <w:r>
              <w:rPr>
                <w:rFonts w:cs="Calibri"/>
                <w:sz w:val="24"/>
                <w:szCs w:val="24"/>
              </w:rPr>
              <w:t xml:space="preserve">Getting to know you • Matching and sorting and comparing • </w:t>
            </w:r>
            <w:r>
              <w:rPr>
                <w:rFonts w:cs="Calibri"/>
                <w:sz w:val="24"/>
                <w:szCs w:val="24"/>
              </w:rPr>
              <w:lastRenderedPageBreak/>
              <w:t>Talking about measure and patterns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BB3A4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Explore composition of number to 5 (Subitising, matching, counting skills)</w:t>
            </w:r>
          </w:p>
          <w:p w14:paraId="4B376CD9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  <w:p w14:paraId="2857AB9B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Addition and subtraction within 5</w:t>
            </w:r>
          </w:p>
          <w:p w14:paraId="465F2CEE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  <w:p w14:paraId="4C4B7536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Circles and triangles • Positional Language</w:t>
            </w:r>
          </w:p>
          <w:p w14:paraId="05DC6ECA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• Shapes with 4 sides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2EA83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Exploring composition of numbers beyond 5 (Subitising, equal groups, odd and even numbers, ordering numbers, track games and verbal counting to 20)</w:t>
            </w:r>
          </w:p>
          <w:p w14:paraId="433B8718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Addition and subtraction within 1-8</w:t>
            </w:r>
          </w:p>
          <w:p w14:paraId="5DBA85F3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  <w:p w14:paraId="57B19A23" w14:textId="77777777" w:rsidR="00155E71" w:rsidRDefault="0092066F">
            <w:pPr>
              <w:spacing w:after="0"/>
            </w:pPr>
            <w:r>
              <w:rPr>
                <w:rFonts w:cs="Calibri"/>
                <w:sz w:val="24"/>
                <w:szCs w:val="24"/>
              </w:rPr>
              <w:t>Comparing mass • Compare capacity • Combing two groups • Length and height • Time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308E8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Exploring composition of numbers beyond 5 (Subitising, equal groups, odd and even numbers, ordering numbers, track games and verbal counting to 20)</w:t>
            </w:r>
          </w:p>
          <w:p w14:paraId="7F297E19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Addition and subtraction withing 10</w:t>
            </w:r>
          </w:p>
          <w:p w14:paraId="75D792C5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  <w:p w14:paraId="6A267BFC" w14:textId="77777777" w:rsidR="00155E71" w:rsidRDefault="0092066F">
            <w:pPr>
              <w:spacing w:after="0"/>
            </w:pPr>
            <w:r>
              <w:rPr>
                <w:rFonts w:cs="Calibri"/>
                <w:sz w:val="24"/>
                <w:szCs w:val="24"/>
              </w:rPr>
              <w:t>Number bonds to 10 • 3d shapes • Pattern Spring consolidation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F6C74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Develop counting skills, develop a sense of magnitude of numbers, compare quantities, find one more and one less.</w:t>
            </w:r>
          </w:p>
          <w:p w14:paraId="0AA08C4A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  <w:p w14:paraId="4C32A6CF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  <w:p w14:paraId="4E362851" w14:textId="77777777" w:rsidR="00155E71" w:rsidRDefault="0092066F">
            <w:pPr>
              <w:spacing w:after="0"/>
            </w:pPr>
            <w:r>
              <w:rPr>
                <w:rFonts w:cs="Calibri"/>
                <w:sz w:val="24"/>
                <w:szCs w:val="24"/>
              </w:rPr>
              <w:lastRenderedPageBreak/>
              <w:t>Spatial reasoning First, Then, Now • Spatial reasoning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59275" w14:textId="77777777" w:rsidR="00155E71" w:rsidRDefault="0092066F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Develop counting skills, develop a sense of magnitude of numbers, compare quantities, find one more and one less.</w:t>
            </w:r>
          </w:p>
          <w:p w14:paraId="66C03C9D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  <w:p w14:paraId="77E23005" w14:textId="77777777" w:rsidR="00155E71" w:rsidRDefault="00155E71">
            <w:pPr>
              <w:spacing w:after="0"/>
              <w:rPr>
                <w:rFonts w:cs="Calibri"/>
                <w:sz w:val="24"/>
                <w:szCs w:val="24"/>
              </w:rPr>
            </w:pPr>
          </w:p>
          <w:p w14:paraId="3B59199E" w14:textId="77777777" w:rsidR="00155E71" w:rsidRDefault="0092066F">
            <w:pPr>
              <w:spacing w:after="0"/>
            </w:pPr>
            <w:r>
              <w:rPr>
                <w:rFonts w:cs="Calibri"/>
                <w:sz w:val="24"/>
                <w:szCs w:val="24"/>
              </w:rPr>
              <w:lastRenderedPageBreak/>
              <w:t>Spatial reasoning First, Then, Now • Spatial reasoning</w:t>
            </w:r>
          </w:p>
        </w:tc>
      </w:tr>
    </w:tbl>
    <w:p w14:paraId="67CC447D" w14:textId="77777777" w:rsidR="00155E71" w:rsidRDefault="00155E71">
      <w:pPr>
        <w:rPr>
          <w:sz w:val="24"/>
          <w:szCs w:val="24"/>
        </w:rPr>
      </w:pPr>
    </w:p>
    <w:sectPr w:rsidR="00155E71">
      <w:headerReference w:type="default" r:id="rId12"/>
      <w:pgSz w:w="16838" w:h="11906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2817A" w14:textId="77777777" w:rsidR="0092066F" w:rsidRDefault="0092066F">
      <w:pPr>
        <w:spacing w:after="0"/>
      </w:pPr>
      <w:r>
        <w:separator/>
      </w:r>
    </w:p>
  </w:endnote>
  <w:endnote w:type="continuationSeparator" w:id="0">
    <w:p w14:paraId="2913D48A" w14:textId="77777777" w:rsidR="0092066F" w:rsidRDefault="0092066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5CB13" w14:textId="77777777" w:rsidR="0092066F" w:rsidRDefault="0092066F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6CCFC25F" w14:textId="77777777" w:rsidR="0092066F" w:rsidRDefault="0092066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762F2" w14:textId="77777777" w:rsidR="0092066F" w:rsidRDefault="0092066F">
    <w:pPr>
      <w:pStyle w:val="Header"/>
    </w:pPr>
    <w:r>
      <w:t>Ash Primary School Reception Long Term Plan 2026-27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E71"/>
    <w:rsid w:val="00155E71"/>
    <w:rsid w:val="005E0C08"/>
    <w:rsid w:val="00780F3E"/>
    <w:rsid w:val="0092066F"/>
    <w:rsid w:val="00C430F8"/>
    <w:rsid w:val="00DD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FA502"/>
  <w15:docId w15:val="{91DA90C5-154F-4622-8FD0-38A677A1B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498</Words>
  <Characters>2842</Characters>
  <Application>Microsoft Office Word</Application>
  <DocSecurity>0</DocSecurity>
  <Lines>23</Lines>
  <Paragraphs>6</Paragraphs>
  <ScaleCrop>false</ScaleCrop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Isaac - Ash CofE Primary School</dc:creator>
  <dc:description/>
  <cp:lastModifiedBy>Emily Young</cp:lastModifiedBy>
  <cp:revision>4</cp:revision>
  <cp:lastPrinted>2026-07-09T14:05:00Z</cp:lastPrinted>
  <dcterms:created xsi:type="dcterms:W3CDTF">2026-07-02T12:25:00Z</dcterms:created>
  <dcterms:modified xsi:type="dcterms:W3CDTF">2026-07-09T14:15:00Z</dcterms:modified>
</cp:coreProperties>
</file>